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BA6F" w14:textId="56A7BF8E" w:rsidR="00FF7663" w:rsidRPr="00FF7663" w:rsidRDefault="00FF7663" w:rsidP="00305A21">
      <w:pPr>
        <w:jc w:val="center"/>
        <w:rPr>
          <w:rFonts w:ascii="Tahoma" w:hAnsi="Tahoma" w:cs="Tahoma"/>
          <w:b/>
          <w:bCs/>
        </w:rPr>
      </w:pPr>
      <w:r w:rsidRPr="00FF7663">
        <w:rPr>
          <w:rFonts w:ascii="Tahoma" w:hAnsi="Tahoma" w:cs="Tahoma"/>
          <w:b/>
          <w:bCs/>
        </w:rPr>
        <w:t>FORMULARZ ZGŁOSZENIOWY</w:t>
      </w:r>
      <w:r w:rsidR="00305A21">
        <w:rPr>
          <w:rFonts w:ascii="Tahoma" w:hAnsi="Tahoma" w:cs="Tahoma"/>
          <w:b/>
          <w:bCs/>
        </w:rPr>
        <w:t xml:space="preserve"> </w:t>
      </w:r>
      <w:r w:rsidRPr="00FF7663">
        <w:rPr>
          <w:rFonts w:ascii="Tahoma" w:hAnsi="Tahoma" w:cs="Tahoma"/>
          <w:b/>
          <w:bCs/>
        </w:rPr>
        <w:t>DO KONKURSU</w:t>
      </w:r>
    </w:p>
    <w:p w14:paraId="51B3A685" w14:textId="7A015203" w:rsidR="00FF7663" w:rsidRPr="00E361FF" w:rsidRDefault="00FF7663" w:rsidP="00E361FF">
      <w:pPr>
        <w:shd w:val="clear" w:color="auto" w:fill="DEEAF6" w:themeFill="accent5" w:themeFillTint="33"/>
        <w:jc w:val="center"/>
        <w:rPr>
          <w:rFonts w:ascii="Tahoma" w:hAnsi="Tahoma" w:cs="Tahoma"/>
          <w:b/>
          <w:bCs/>
          <w:sz w:val="36"/>
          <w:szCs w:val="36"/>
        </w:rPr>
      </w:pPr>
      <w:r w:rsidRPr="00E361FF">
        <w:rPr>
          <w:rFonts w:ascii="Tahoma" w:hAnsi="Tahoma" w:cs="Tahoma"/>
          <w:b/>
          <w:bCs/>
          <w:sz w:val="36"/>
          <w:szCs w:val="36"/>
        </w:rPr>
        <w:t>„POTRAWY Z KRAJEŃSKIEGO EKO-OGRÓDKA”</w:t>
      </w:r>
    </w:p>
    <w:p w14:paraId="0A2A9A97" w14:textId="14A3326E" w:rsidR="00FF7663" w:rsidRPr="00FF7663" w:rsidRDefault="00FF7663">
      <w:pPr>
        <w:rPr>
          <w:rFonts w:ascii="Tahoma" w:hAnsi="Tahoma" w:cs="Tahoma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F7663" w:rsidRPr="00FF7663" w14:paraId="1D063A9D" w14:textId="77777777" w:rsidTr="00FF7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9CF5188" w14:textId="77777777" w:rsidR="00FF7663" w:rsidRPr="00FF7663" w:rsidRDefault="00FF7663" w:rsidP="00FF7663">
            <w:pPr>
              <w:rPr>
                <w:rFonts w:ascii="Tahoma" w:hAnsi="Tahoma" w:cs="Tahoma"/>
              </w:rPr>
            </w:pPr>
            <w:r w:rsidRPr="00FF7663">
              <w:rPr>
                <w:rFonts w:ascii="Tahoma" w:hAnsi="Tahoma" w:cs="Tahoma"/>
              </w:rPr>
              <w:t>Nazwa KGW</w:t>
            </w:r>
          </w:p>
          <w:p w14:paraId="2D659DDE" w14:textId="77777777" w:rsidR="00FF7663" w:rsidRPr="00FF7663" w:rsidRDefault="00FF7663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14:paraId="2E66137C" w14:textId="77777777" w:rsidR="00FF7663" w:rsidRPr="00FF7663" w:rsidRDefault="00FF76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C239E1" w:rsidRPr="00FF7663" w14:paraId="150FB5E4" w14:textId="77777777" w:rsidTr="00FF7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B927B56" w14:textId="37F353D4" w:rsidR="00C239E1" w:rsidRPr="00FF7663" w:rsidRDefault="00C239E1" w:rsidP="00FF76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Ilość członków KGW</w:t>
            </w:r>
          </w:p>
        </w:tc>
        <w:tc>
          <w:tcPr>
            <w:tcW w:w="6515" w:type="dxa"/>
          </w:tcPr>
          <w:p w14:paraId="1D926A96" w14:textId="77777777" w:rsidR="00C239E1" w:rsidRPr="00FF7663" w:rsidRDefault="00C23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FF7663" w:rsidRPr="00FF7663" w14:paraId="5A2F28B0" w14:textId="77777777" w:rsidTr="00FF76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B02D32A" w14:textId="77777777" w:rsidR="00FF7663" w:rsidRPr="00FF7663" w:rsidRDefault="00FF7663" w:rsidP="00FF7663">
            <w:pPr>
              <w:rPr>
                <w:rFonts w:ascii="Tahoma" w:hAnsi="Tahoma" w:cs="Tahoma"/>
              </w:rPr>
            </w:pPr>
            <w:r w:rsidRPr="00FF7663">
              <w:rPr>
                <w:rFonts w:ascii="Tahoma" w:hAnsi="Tahoma" w:cs="Tahoma"/>
              </w:rPr>
              <w:t>Adres</w:t>
            </w:r>
          </w:p>
          <w:p w14:paraId="7F269C91" w14:textId="77777777" w:rsidR="00FF7663" w:rsidRPr="00FF7663" w:rsidRDefault="00FF7663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14:paraId="4FD1BDB9" w14:textId="77777777" w:rsid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06671A71" w14:textId="77777777" w:rsid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07516F80" w14:textId="77777777" w:rsidR="00FF7663" w:rsidRP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FF7663" w:rsidRPr="00FF7663" w14:paraId="5FB84234" w14:textId="77777777" w:rsidTr="00FF7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B42C898" w14:textId="53D27143" w:rsidR="00FF7663" w:rsidRPr="00FF7663" w:rsidRDefault="00FF7663">
            <w:pPr>
              <w:rPr>
                <w:rFonts w:ascii="Tahoma" w:hAnsi="Tahoma" w:cs="Tahoma"/>
              </w:rPr>
            </w:pPr>
            <w:r w:rsidRPr="00FF7663">
              <w:rPr>
                <w:rFonts w:ascii="Tahoma" w:hAnsi="Tahoma" w:cs="Tahoma"/>
              </w:rPr>
              <w:t>Telefon</w:t>
            </w:r>
          </w:p>
        </w:tc>
        <w:tc>
          <w:tcPr>
            <w:tcW w:w="6515" w:type="dxa"/>
          </w:tcPr>
          <w:p w14:paraId="5C165498" w14:textId="77777777" w:rsidR="00FF7663" w:rsidRPr="00FF7663" w:rsidRDefault="00FF7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FF7663" w:rsidRPr="00FF7663" w14:paraId="6FA85CEB" w14:textId="77777777" w:rsidTr="00FF76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70CBB27" w14:textId="77777777" w:rsidR="00FF7663" w:rsidRPr="00FF7663" w:rsidRDefault="00FF7663" w:rsidP="00FF7663">
            <w:pPr>
              <w:rPr>
                <w:rFonts w:ascii="Tahoma" w:hAnsi="Tahoma" w:cs="Tahoma"/>
              </w:rPr>
            </w:pPr>
            <w:r w:rsidRPr="00FF7663">
              <w:rPr>
                <w:rFonts w:ascii="Tahoma" w:hAnsi="Tahoma" w:cs="Tahoma"/>
              </w:rPr>
              <w:t>Nazwa potrawy</w:t>
            </w:r>
          </w:p>
          <w:p w14:paraId="1F121B4C" w14:textId="77777777" w:rsidR="00FF7663" w:rsidRPr="00FF7663" w:rsidRDefault="00FF7663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14:paraId="14ADEEA1" w14:textId="77777777" w:rsidR="00FF7663" w:rsidRP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FF7663" w:rsidRPr="00FF7663" w14:paraId="671A6690" w14:textId="77777777" w:rsidTr="00FF7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4D766ED" w14:textId="5AEF4A85" w:rsidR="00FF7663" w:rsidRPr="00FF7663" w:rsidRDefault="00FF7663" w:rsidP="00FF7663">
            <w:pPr>
              <w:rPr>
                <w:rFonts w:ascii="Tahoma" w:hAnsi="Tahoma" w:cs="Tahoma"/>
              </w:rPr>
            </w:pPr>
            <w:r w:rsidRPr="00FF7663">
              <w:rPr>
                <w:rFonts w:ascii="Tahoma" w:hAnsi="Tahoma" w:cs="Tahoma"/>
              </w:rPr>
              <w:t xml:space="preserve">Składniki </w:t>
            </w:r>
          </w:p>
        </w:tc>
        <w:tc>
          <w:tcPr>
            <w:tcW w:w="6515" w:type="dxa"/>
          </w:tcPr>
          <w:p w14:paraId="6D8F5AF0" w14:textId="77777777" w:rsidR="00FF7663" w:rsidRPr="00FF7663" w:rsidRDefault="00FF7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3CA42BB8" w14:textId="77777777" w:rsidR="00FF7663" w:rsidRPr="00FF7663" w:rsidRDefault="00FF7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5FC7DBA1" w14:textId="77777777" w:rsidR="00FF7663" w:rsidRPr="00FF7663" w:rsidRDefault="00FF7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1F20A066" w14:textId="77777777" w:rsidR="00FF7663" w:rsidRPr="00FF7663" w:rsidRDefault="00FF7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02BC1BB8" w14:textId="77777777" w:rsidR="00FF7663" w:rsidRPr="00FF7663" w:rsidRDefault="00FF7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1EDE2F88" w14:textId="77777777" w:rsidR="00FF7663" w:rsidRPr="00FF7663" w:rsidRDefault="00FF7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3A2D26CD" w14:textId="77777777" w:rsidR="00FF7663" w:rsidRPr="00FF7663" w:rsidRDefault="00FF7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7D720CD9" w14:textId="77777777" w:rsidR="00FF7663" w:rsidRPr="00FF7663" w:rsidRDefault="00FF7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6166ABE5" w14:textId="77777777" w:rsidR="00FF7663" w:rsidRPr="00FF7663" w:rsidRDefault="00FF7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66946CAF" w14:textId="77777777" w:rsidR="00FF7663" w:rsidRPr="00FF7663" w:rsidRDefault="00FF7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FF7663" w:rsidRPr="00FF7663" w14:paraId="42EA115B" w14:textId="77777777" w:rsidTr="00FF76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BEFB055" w14:textId="77777777" w:rsidR="00FF7663" w:rsidRPr="00FF7663" w:rsidRDefault="00FF7663" w:rsidP="00FF7663">
            <w:pPr>
              <w:rPr>
                <w:rFonts w:ascii="Tahoma" w:hAnsi="Tahoma" w:cs="Tahoma"/>
              </w:rPr>
            </w:pPr>
            <w:r w:rsidRPr="00FF7663">
              <w:rPr>
                <w:rFonts w:ascii="Tahoma" w:hAnsi="Tahoma" w:cs="Tahoma"/>
              </w:rPr>
              <w:t xml:space="preserve">Przepis </w:t>
            </w:r>
          </w:p>
          <w:p w14:paraId="7AF55DED" w14:textId="77777777" w:rsidR="00FF7663" w:rsidRPr="00FF7663" w:rsidRDefault="00FF7663" w:rsidP="00FF7663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14:paraId="58AFAC95" w14:textId="77777777" w:rsidR="00FF7663" w:rsidRP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59D8E683" w14:textId="77777777" w:rsidR="00FF7663" w:rsidRP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1051E69C" w14:textId="77777777" w:rsidR="00FF7663" w:rsidRP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33415D7A" w14:textId="77777777" w:rsidR="00FF7663" w:rsidRP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77581657" w14:textId="77777777" w:rsidR="00FF7663" w:rsidRP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7541FA42" w14:textId="77777777" w:rsidR="00FF7663" w:rsidRP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2CEE9C41" w14:textId="174D09B4" w:rsidR="00FF7663" w:rsidRP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1DAF73F1" w14:textId="77777777" w:rsidR="00FF7663" w:rsidRP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5F528C62" w14:textId="77777777" w:rsidR="00FF7663" w:rsidRP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4C633AE3" w14:textId="77777777" w:rsidR="00FF7663" w:rsidRP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745D1485" w14:textId="77777777" w:rsidR="00FF7663" w:rsidRP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575E4B6E" w14:textId="77777777" w:rsidR="00FF7663" w:rsidRP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7A2FB5C6" w14:textId="77777777" w:rsidR="00FF7663" w:rsidRP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7E50CFCA" w14:textId="77777777" w:rsidR="00FF7663" w:rsidRP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29FDAB3E" w14:textId="77777777" w:rsidR="00FF7663" w:rsidRP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0E1C2D27" w14:textId="77777777" w:rsidR="00FF7663" w:rsidRP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26DF13FA" w14:textId="77777777" w:rsidR="00FF7663" w:rsidRP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5391CD12" w14:textId="77777777" w:rsidR="00FF7663" w:rsidRP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2CF5C9C3" w14:textId="77777777" w:rsidR="00FF7663" w:rsidRP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32214F40" w14:textId="77777777" w:rsidR="00FF7663" w:rsidRP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FF7663" w:rsidRPr="00FF7663" w14:paraId="3A97578D" w14:textId="77777777" w:rsidTr="00C2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7C253B0" w14:textId="58E53A7D" w:rsidR="00FF7663" w:rsidRPr="00FF7663" w:rsidRDefault="00FF7663" w:rsidP="00FF7663">
            <w:pPr>
              <w:rPr>
                <w:rFonts w:ascii="Tahoma" w:hAnsi="Tahoma" w:cs="Tahoma"/>
              </w:rPr>
            </w:pPr>
            <w:r w:rsidRPr="00FF7663">
              <w:rPr>
                <w:rFonts w:ascii="Tahoma" w:hAnsi="Tahoma" w:cs="Tahoma"/>
              </w:rPr>
              <w:lastRenderedPageBreak/>
              <w:t>Związek potrawy z regionalną kulturą i tradycją</w:t>
            </w:r>
          </w:p>
        </w:tc>
        <w:tc>
          <w:tcPr>
            <w:tcW w:w="6515" w:type="dxa"/>
          </w:tcPr>
          <w:p w14:paraId="75117A8D" w14:textId="77777777" w:rsidR="00FF7663" w:rsidRPr="00FF7663" w:rsidRDefault="00FF7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FF7663" w:rsidRPr="00FF7663" w14:paraId="63BDB5FB" w14:textId="77777777" w:rsidTr="00C239E1">
        <w:trPr>
          <w:trHeight w:val="2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7F2599C" w14:textId="40EB71AB" w:rsidR="00FF7663" w:rsidRPr="00FF7663" w:rsidRDefault="00FF7663" w:rsidP="00FF7663">
            <w:pPr>
              <w:rPr>
                <w:rFonts w:ascii="Tahoma" w:hAnsi="Tahoma" w:cs="Tahoma"/>
              </w:rPr>
            </w:pPr>
            <w:r w:rsidRPr="00FF7663">
              <w:rPr>
                <w:rFonts w:ascii="Tahoma" w:hAnsi="Tahoma" w:cs="Tahoma"/>
              </w:rPr>
              <w:t>Przykład dobrej praktyki ekologicznej w przydomowych ogrodach</w:t>
            </w:r>
          </w:p>
        </w:tc>
        <w:tc>
          <w:tcPr>
            <w:tcW w:w="6515" w:type="dxa"/>
          </w:tcPr>
          <w:p w14:paraId="776473DC" w14:textId="77777777" w:rsidR="00FF7663" w:rsidRPr="00FF7663" w:rsidRDefault="00F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14:paraId="6FD4EB36" w14:textId="51B43A3A" w:rsidR="00FF7663" w:rsidRPr="00FF7663" w:rsidRDefault="00FF7663">
      <w:pPr>
        <w:rPr>
          <w:rFonts w:ascii="Tahoma" w:hAnsi="Tahoma" w:cs="Tahoma"/>
        </w:rPr>
      </w:pPr>
    </w:p>
    <w:p w14:paraId="728455F7" w14:textId="4878AAB1" w:rsidR="00FF7663" w:rsidRPr="00E869F8" w:rsidRDefault="00FF7663" w:rsidP="00E869F8">
      <w:pPr>
        <w:jc w:val="both"/>
        <w:rPr>
          <w:rFonts w:ascii="Tahoma" w:hAnsi="Tahoma" w:cs="Tahoma"/>
          <w:sz w:val="20"/>
          <w:szCs w:val="20"/>
        </w:rPr>
      </w:pPr>
      <w:r w:rsidRPr="00E869F8">
        <w:rPr>
          <w:rFonts w:ascii="Tahoma" w:hAnsi="Tahoma" w:cs="Tahoma"/>
          <w:sz w:val="20"/>
          <w:szCs w:val="20"/>
        </w:rPr>
        <w:t>Formularz zgłoszeniowy powinien być wypełniony w ten sposób, aby  zamieszczony w nim opis nadawał się do wykorzystania w książce kulinarnej i w materiałach prasowych.</w:t>
      </w:r>
    </w:p>
    <w:p w14:paraId="685E0435" w14:textId="635675E8" w:rsidR="00FF7663" w:rsidRPr="00E869F8" w:rsidRDefault="00FF7663" w:rsidP="00E869F8">
      <w:pPr>
        <w:jc w:val="both"/>
        <w:rPr>
          <w:rFonts w:ascii="Tahoma" w:hAnsi="Tahoma" w:cs="Tahoma"/>
          <w:sz w:val="20"/>
          <w:szCs w:val="20"/>
        </w:rPr>
      </w:pPr>
      <w:r w:rsidRPr="00E869F8">
        <w:rPr>
          <w:rFonts w:ascii="Tahoma" w:hAnsi="Tahoma" w:cs="Tahoma"/>
          <w:sz w:val="20"/>
          <w:szCs w:val="20"/>
        </w:rPr>
        <w:t>Do formularza należy dołączyć:</w:t>
      </w:r>
    </w:p>
    <w:p w14:paraId="44A8D3AA" w14:textId="52AD98C1" w:rsidR="00FF7663" w:rsidRPr="00E869F8" w:rsidRDefault="00FF7663" w:rsidP="00E869F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869F8">
        <w:rPr>
          <w:rFonts w:ascii="Tahoma" w:hAnsi="Tahoma" w:cs="Tahoma"/>
          <w:sz w:val="20"/>
          <w:szCs w:val="20"/>
        </w:rPr>
        <w:t>Maksymalnie 3 zdjęcia zgłoszeniowe przedstawiające potrawę zgłaszaną do konkursu.</w:t>
      </w:r>
    </w:p>
    <w:p w14:paraId="1BCCF5F4" w14:textId="6CE431AB" w:rsidR="00FF7663" w:rsidRPr="00E869F8" w:rsidRDefault="00FF7663" w:rsidP="00E869F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869F8">
        <w:rPr>
          <w:rFonts w:ascii="Tahoma" w:hAnsi="Tahoma" w:cs="Tahoma"/>
          <w:sz w:val="20"/>
          <w:szCs w:val="20"/>
        </w:rPr>
        <w:t>Jedno zdjęcie przedstawiające ogród, warzywnik, dobre praktyki związane z uprawami ekologicznymi.</w:t>
      </w:r>
    </w:p>
    <w:p w14:paraId="21045946" w14:textId="03B85BFD" w:rsidR="00FF7663" w:rsidRPr="00E869F8" w:rsidRDefault="00FF7663" w:rsidP="00E869F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869F8">
        <w:rPr>
          <w:rFonts w:ascii="Tahoma" w:hAnsi="Tahoma" w:cs="Tahoma"/>
          <w:sz w:val="20"/>
          <w:szCs w:val="20"/>
        </w:rPr>
        <w:t>Jedno zdjęcie Koła Gospodyń Wiejskich</w:t>
      </w:r>
    </w:p>
    <w:p w14:paraId="5B67D955" w14:textId="7F0AFBAA" w:rsidR="00FF7663" w:rsidRPr="00E869F8" w:rsidRDefault="00E869F8" w:rsidP="00E869F8">
      <w:pPr>
        <w:jc w:val="both"/>
        <w:rPr>
          <w:rFonts w:ascii="Tahoma" w:hAnsi="Tahoma" w:cs="Tahoma"/>
          <w:sz w:val="20"/>
          <w:szCs w:val="20"/>
        </w:rPr>
      </w:pPr>
      <w:r w:rsidRPr="00E869F8">
        <w:rPr>
          <w:rFonts w:ascii="Tahoma" w:hAnsi="Tahoma" w:cs="Tahoma"/>
          <w:sz w:val="20"/>
          <w:szCs w:val="20"/>
        </w:rPr>
        <w:t>Zdjęcia w formacie jpg. należy dosłać drogą elektroniczną na adres mailowy</w:t>
      </w:r>
      <w:r>
        <w:rPr>
          <w:rFonts w:ascii="Tahoma" w:hAnsi="Tahoma" w:cs="Tahoma"/>
          <w:sz w:val="20"/>
          <w:szCs w:val="20"/>
        </w:rPr>
        <w:t xml:space="preserve"> </w:t>
      </w:r>
      <w:r w:rsidRPr="00E869F8">
        <w:rPr>
          <w:rFonts w:ascii="Tahoma" w:hAnsi="Tahoma" w:cs="Tahoma"/>
          <w:sz w:val="20"/>
          <w:szCs w:val="20"/>
        </w:rPr>
        <w:t xml:space="preserve">promocja@um.kamienkr.pl </w:t>
      </w:r>
    </w:p>
    <w:p w14:paraId="16FA7D92" w14:textId="66368707" w:rsidR="00FF7663" w:rsidRPr="00E869F8" w:rsidRDefault="00E869F8" w:rsidP="00E869F8">
      <w:pPr>
        <w:jc w:val="both"/>
        <w:rPr>
          <w:rFonts w:ascii="Tahoma" w:hAnsi="Tahoma" w:cs="Tahoma"/>
          <w:sz w:val="20"/>
          <w:szCs w:val="20"/>
        </w:rPr>
      </w:pPr>
      <w:r w:rsidRPr="00E869F8">
        <w:rPr>
          <w:rFonts w:ascii="Tahoma" w:hAnsi="Tahoma" w:cs="Tahoma"/>
          <w:sz w:val="20"/>
          <w:szCs w:val="20"/>
        </w:rPr>
        <w:t>Nadesłane zdjęcia powinny przedstawiać rzeczywisty wygląd zgłaszanego dania. Na zdjęcia nie mogą być nakładane filtry upiększające.</w:t>
      </w:r>
    </w:p>
    <w:p w14:paraId="69CA209C" w14:textId="12374230" w:rsidR="00FF7663" w:rsidRPr="00E869F8" w:rsidRDefault="00FF7663" w:rsidP="00FF7663">
      <w:pPr>
        <w:rPr>
          <w:rFonts w:ascii="Tahoma" w:hAnsi="Tahoma" w:cs="Tahoma"/>
          <w:sz w:val="20"/>
          <w:szCs w:val="20"/>
        </w:rPr>
      </w:pPr>
      <w:r w:rsidRPr="00E869F8">
        <w:rPr>
          <w:rFonts w:ascii="Tahoma" w:hAnsi="Tahoma" w:cs="Tahoma"/>
          <w:sz w:val="20"/>
          <w:szCs w:val="20"/>
        </w:rPr>
        <w:t>Oświadczam, że zapoznałam się z Regulaminem Konkursu, a powyższe dane są zgodne z prawdą i nie naruszają praw osób trzecich.</w:t>
      </w:r>
    </w:p>
    <w:p w14:paraId="19EFD2DF" w14:textId="77777777" w:rsidR="00FF7663" w:rsidRPr="00FF7663" w:rsidRDefault="00FF7663" w:rsidP="00FF7663">
      <w:pPr>
        <w:rPr>
          <w:rFonts w:ascii="Tahoma" w:hAnsi="Tahoma" w:cs="Tahoma"/>
        </w:rPr>
      </w:pPr>
    </w:p>
    <w:p w14:paraId="32969452" w14:textId="6CF57AAD" w:rsidR="00FF7663" w:rsidRPr="00FF7663" w:rsidRDefault="00FF7663" w:rsidP="00FF7663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  <w:r w:rsidRPr="00FF7663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14:paraId="28A8B85C" w14:textId="22E83BFC" w:rsidR="00FF7663" w:rsidRDefault="00FF7663" w:rsidP="00FF7663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  <w:r w:rsidRPr="00FF7663">
        <w:rPr>
          <w:rFonts w:ascii="Tahoma" w:hAnsi="Tahoma" w:cs="Tahoma"/>
          <w:sz w:val="18"/>
          <w:szCs w:val="18"/>
        </w:rPr>
        <w:t>Data i czytelny podpis dwóch przedstawicieli KG</w:t>
      </w:r>
      <w:r>
        <w:rPr>
          <w:rFonts w:ascii="Tahoma" w:hAnsi="Tahoma" w:cs="Tahoma"/>
          <w:sz w:val="18"/>
          <w:szCs w:val="18"/>
        </w:rPr>
        <w:t>W</w:t>
      </w:r>
    </w:p>
    <w:p w14:paraId="3DF55870" w14:textId="77777777" w:rsidR="00305A21" w:rsidRDefault="00305A21" w:rsidP="00FF7663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</w:p>
    <w:p w14:paraId="4BD58FD8" w14:textId="77777777" w:rsidR="00305A21" w:rsidRDefault="00305A21" w:rsidP="00FF7663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</w:p>
    <w:p w14:paraId="14FCBF8F" w14:textId="77777777" w:rsidR="00305A21" w:rsidRDefault="00305A21" w:rsidP="00FF7663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</w:p>
    <w:p w14:paraId="1C4E363A" w14:textId="77777777" w:rsidR="00305A21" w:rsidRDefault="00305A21" w:rsidP="00FF7663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</w:p>
    <w:p w14:paraId="649D31A3" w14:textId="77777777" w:rsidR="00305A21" w:rsidRDefault="00305A21" w:rsidP="00FF7663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</w:p>
    <w:p w14:paraId="1C0CAB24" w14:textId="77777777" w:rsidR="00305A21" w:rsidRDefault="00305A21" w:rsidP="00FF7663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</w:p>
    <w:p w14:paraId="155F154C" w14:textId="77777777" w:rsidR="00305A21" w:rsidRDefault="00305A21" w:rsidP="00FF7663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</w:p>
    <w:p w14:paraId="2A82BFC1" w14:textId="77777777" w:rsidR="00305A21" w:rsidRDefault="00305A21" w:rsidP="00FF7663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</w:p>
    <w:p w14:paraId="11A39438" w14:textId="77777777" w:rsidR="00305A21" w:rsidRDefault="00305A21" w:rsidP="00FF7663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</w:p>
    <w:p w14:paraId="1BC7E66A" w14:textId="77777777" w:rsidR="00305A21" w:rsidRDefault="00305A21" w:rsidP="00FF7663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</w:p>
    <w:p w14:paraId="1D529F9E" w14:textId="77777777" w:rsidR="00305A21" w:rsidRDefault="00305A21" w:rsidP="00305A21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bdr w:val="none" w:sz="0" w:space="0" w:color="auto" w:frame="1"/>
          <w:lang w:eastAsia="pl-PL"/>
          <w14:ligatures w14:val="none"/>
        </w:rPr>
      </w:pPr>
    </w:p>
    <w:p w14:paraId="653E1592" w14:textId="77777777" w:rsidR="00305A21" w:rsidRDefault="00305A21" w:rsidP="00305A21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bdr w:val="none" w:sz="0" w:space="0" w:color="auto" w:frame="1"/>
          <w:lang w:eastAsia="pl-PL"/>
          <w14:ligatures w14:val="none"/>
        </w:rPr>
      </w:pPr>
    </w:p>
    <w:p w14:paraId="3F4BB658" w14:textId="6FDBD1F1" w:rsidR="00305A21" w:rsidRPr="00FF7663" w:rsidRDefault="00305A21" w:rsidP="00305A21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  <w:r w:rsidRPr="00FF7663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569F3631" w14:textId="63D1391D" w:rsidR="00305A21" w:rsidRDefault="00305A21" w:rsidP="00305A21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Nazwa</w:t>
      </w:r>
      <w:r w:rsidRPr="00FF7663">
        <w:rPr>
          <w:rFonts w:ascii="Tahoma" w:hAnsi="Tahoma" w:cs="Tahoma"/>
          <w:sz w:val="18"/>
          <w:szCs w:val="18"/>
        </w:rPr>
        <w:t xml:space="preserve"> KG</w:t>
      </w:r>
      <w:r>
        <w:rPr>
          <w:rFonts w:ascii="Tahoma" w:hAnsi="Tahoma" w:cs="Tahoma"/>
          <w:sz w:val="18"/>
          <w:szCs w:val="18"/>
        </w:rPr>
        <w:t>W</w:t>
      </w:r>
    </w:p>
    <w:p w14:paraId="067F1C2D" w14:textId="77777777" w:rsidR="00305A21" w:rsidRDefault="00305A21" w:rsidP="00305A2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bdr w:val="none" w:sz="0" w:space="0" w:color="auto" w:frame="1"/>
          <w:lang w:eastAsia="pl-PL"/>
          <w14:ligatures w14:val="none"/>
        </w:rPr>
      </w:pPr>
    </w:p>
    <w:p w14:paraId="0BB2A2CB" w14:textId="77777777" w:rsidR="00305A21" w:rsidRPr="00FF7663" w:rsidRDefault="00305A21" w:rsidP="00305A21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  <w:r w:rsidRPr="00FF7663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5F1C038F" w14:textId="6AC4F321" w:rsidR="00305A21" w:rsidRDefault="00305A21" w:rsidP="00305A21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Adres</w:t>
      </w:r>
    </w:p>
    <w:p w14:paraId="3C6ACC5C" w14:textId="77777777" w:rsidR="00305A21" w:rsidRDefault="00305A21" w:rsidP="00305A21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</w:p>
    <w:p w14:paraId="00829757" w14:textId="77777777" w:rsidR="00305A21" w:rsidRPr="00FF7663" w:rsidRDefault="00305A21" w:rsidP="00305A21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  <w:r w:rsidRPr="00FF7663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2CF490E4" w14:textId="77777777" w:rsidR="00305A21" w:rsidRDefault="00305A21" w:rsidP="00305A21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Adres</w:t>
      </w:r>
    </w:p>
    <w:p w14:paraId="2A46648A" w14:textId="77777777" w:rsidR="00305A21" w:rsidRDefault="00305A21" w:rsidP="00305A2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bdr w:val="none" w:sz="0" w:space="0" w:color="auto" w:frame="1"/>
          <w:lang w:eastAsia="pl-PL"/>
          <w14:ligatures w14:val="none"/>
        </w:rPr>
      </w:pPr>
    </w:p>
    <w:p w14:paraId="5A259BDD" w14:textId="77777777" w:rsidR="00305A21" w:rsidRPr="00FF7663" w:rsidRDefault="00305A21" w:rsidP="00305A21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  <w:r w:rsidRPr="00FF7663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6FD94420" w14:textId="6109F523" w:rsidR="00305A21" w:rsidRDefault="00305A21" w:rsidP="00305A21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Tel. kontaktowy</w:t>
      </w:r>
    </w:p>
    <w:p w14:paraId="35C4CE28" w14:textId="77777777" w:rsidR="00305A21" w:rsidRDefault="00305A21" w:rsidP="00305A2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bdr w:val="none" w:sz="0" w:space="0" w:color="auto" w:frame="1"/>
          <w:lang w:eastAsia="pl-PL"/>
          <w14:ligatures w14:val="none"/>
        </w:rPr>
      </w:pPr>
    </w:p>
    <w:p w14:paraId="2A7B4DD1" w14:textId="77777777" w:rsidR="00305A21" w:rsidRDefault="00305A21" w:rsidP="00305A21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bdr w:val="none" w:sz="0" w:space="0" w:color="auto" w:frame="1"/>
          <w:lang w:eastAsia="pl-PL"/>
          <w14:ligatures w14:val="none"/>
        </w:rPr>
      </w:pPr>
    </w:p>
    <w:p w14:paraId="5AF60AC4" w14:textId="77777777" w:rsidR="00305A21" w:rsidRDefault="00305A21" w:rsidP="00305A21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bdr w:val="none" w:sz="0" w:space="0" w:color="auto" w:frame="1"/>
          <w:lang w:eastAsia="pl-PL"/>
          <w14:ligatures w14:val="none"/>
        </w:rPr>
      </w:pPr>
    </w:p>
    <w:p w14:paraId="47144805" w14:textId="77777777" w:rsidR="00305A21" w:rsidRDefault="00305A21" w:rsidP="00305A21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bdr w:val="none" w:sz="0" w:space="0" w:color="auto" w:frame="1"/>
          <w:lang w:eastAsia="pl-PL"/>
          <w14:ligatures w14:val="none"/>
        </w:rPr>
      </w:pPr>
    </w:p>
    <w:p w14:paraId="7E3F37FE" w14:textId="77777777" w:rsidR="00305A21" w:rsidRDefault="00305A21" w:rsidP="00305A21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bdr w:val="none" w:sz="0" w:space="0" w:color="auto" w:frame="1"/>
          <w:lang w:eastAsia="pl-PL"/>
          <w14:ligatures w14:val="none"/>
        </w:rPr>
      </w:pPr>
    </w:p>
    <w:p w14:paraId="63189235" w14:textId="77777777" w:rsidR="00305A21" w:rsidRDefault="00305A21" w:rsidP="00305A21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bdr w:val="none" w:sz="0" w:space="0" w:color="auto" w:frame="1"/>
          <w:lang w:eastAsia="pl-PL"/>
          <w14:ligatures w14:val="none"/>
        </w:rPr>
      </w:pPr>
    </w:p>
    <w:p w14:paraId="282AC4C5" w14:textId="5A53FCDD" w:rsidR="00305A21" w:rsidRPr="008D05E6" w:rsidRDefault="00305A21" w:rsidP="00305A21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bdr w:val="none" w:sz="0" w:space="0" w:color="auto" w:frame="1"/>
          <w:lang w:eastAsia="pl-PL"/>
          <w14:ligatures w14:val="none"/>
        </w:rPr>
      </w:pPr>
      <w:r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ZGODA NA PUBLIKACJĘ PRZEPISU I ZDJĘĆ</w:t>
      </w:r>
    </w:p>
    <w:p w14:paraId="0BCB8027" w14:textId="77777777" w:rsidR="00305A21" w:rsidRPr="008D05E6" w:rsidRDefault="00305A21" w:rsidP="00305A21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kern w:val="0"/>
          <w:sz w:val="21"/>
          <w:szCs w:val="21"/>
          <w:lang w:eastAsia="pl-PL"/>
          <w14:ligatures w14:val="none"/>
        </w:rPr>
      </w:pPr>
    </w:p>
    <w:p w14:paraId="1C2A639D" w14:textId="77777777" w:rsidR="00305A21" w:rsidRDefault="00305A21" w:rsidP="00305A21">
      <w:pPr>
        <w:spacing w:line="360" w:lineRule="auto"/>
        <w:contextualSpacing/>
        <w:jc w:val="both"/>
        <w:rPr>
          <w:rFonts w:ascii="Tahoma" w:eastAsia="Times New Roman" w:hAnsi="Tahoma" w:cs="Tahoma"/>
          <w:color w:val="333333"/>
          <w:kern w:val="0"/>
          <w:sz w:val="21"/>
          <w:szCs w:val="21"/>
          <w:lang w:eastAsia="pl-PL"/>
          <w14:ligatures w14:val="none"/>
        </w:rPr>
      </w:pPr>
    </w:p>
    <w:p w14:paraId="19C8B7D8" w14:textId="77777777" w:rsidR="00305A21" w:rsidRDefault="00305A21" w:rsidP="00305A21">
      <w:pPr>
        <w:spacing w:line="360" w:lineRule="auto"/>
        <w:contextualSpacing/>
        <w:jc w:val="both"/>
        <w:rPr>
          <w:rFonts w:ascii="Tahoma" w:eastAsia="Times New Roman" w:hAnsi="Tahoma" w:cs="Tahoma"/>
          <w:color w:val="333333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333333"/>
          <w:kern w:val="0"/>
          <w:sz w:val="21"/>
          <w:szCs w:val="21"/>
          <w:lang w:eastAsia="pl-PL"/>
          <w14:ligatures w14:val="none"/>
        </w:rPr>
        <w:t xml:space="preserve">Wyrażam zgodę na publikację zgłoszonego przepisu na potrawę  </w:t>
      </w:r>
    </w:p>
    <w:p w14:paraId="3260019D" w14:textId="56123BAF" w:rsidR="00305A21" w:rsidRDefault="00305A21" w:rsidP="00305A21">
      <w:pPr>
        <w:spacing w:line="360" w:lineRule="auto"/>
        <w:contextualSpacing/>
        <w:jc w:val="both"/>
        <w:rPr>
          <w:rFonts w:ascii="Tahoma" w:eastAsia="Times New Roman" w:hAnsi="Tahoma" w:cs="Tahoma"/>
          <w:color w:val="333333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333333"/>
          <w:kern w:val="0"/>
          <w:sz w:val="21"/>
          <w:szCs w:val="21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w materiałach drukowanych i cyfrowych wydanych przez organizatora konkursu tj. przez Gminę Kamień Krajeński, w tym w publikacji pt. </w:t>
      </w:r>
      <w:r w:rsidRPr="00305A21"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pl-PL"/>
          <w14:ligatures w14:val="none"/>
        </w:rPr>
        <w:t xml:space="preserve">„Potrawy z krajeńskiego </w:t>
      </w:r>
      <w:proofErr w:type="spellStart"/>
      <w:r w:rsidRPr="00305A21"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pl-PL"/>
          <w14:ligatures w14:val="none"/>
        </w:rPr>
        <w:t>eko</w:t>
      </w:r>
      <w:proofErr w:type="spellEnd"/>
      <w:r w:rsidRPr="00305A21"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pl-PL"/>
          <w14:ligatures w14:val="none"/>
        </w:rPr>
        <w:t>-ogródka”.</w:t>
      </w:r>
    </w:p>
    <w:p w14:paraId="3E48595C" w14:textId="77777777" w:rsidR="00305A21" w:rsidRDefault="00305A21" w:rsidP="00305A21">
      <w:pPr>
        <w:spacing w:line="240" w:lineRule="auto"/>
        <w:contextualSpacing/>
        <w:jc w:val="both"/>
        <w:rPr>
          <w:rFonts w:ascii="Tahoma" w:eastAsia="Times New Roman" w:hAnsi="Tahoma" w:cs="Tahoma"/>
          <w:color w:val="333333"/>
          <w:kern w:val="0"/>
          <w:sz w:val="21"/>
          <w:szCs w:val="21"/>
          <w:lang w:eastAsia="pl-PL"/>
          <w14:ligatures w14:val="none"/>
        </w:rPr>
      </w:pPr>
    </w:p>
    <w:p w14:paraId="2E83F111" w14:textId="77777777" w:rsidR="00305A21" w:rsidRDefault="00305A21" w:rsidP="00305A21">
      <w:pPr>
        <w:spacing w:line="240" w:lineRule="auto"/>
        <w:contextualSpacing/>
        <w:rPr>
          <w:rFonts w:ascii="Tahoma" w:eastAsia="Times New Roman" w:hAnsi="Tahoma" w:cs="Tahoma"/>
          <w:color w:val="333333"/>
          <w:kern w:val="0"/>
          <w:sz w:val="21"/>
          <w:szCs w:val="21"/>
          <w:lang w:eastAsia="pl-PL"/>
          <w14:ligatures w14:val="none"/>
        </w:rPr>
      </w:pPr>
    </w:p>
    <w:p w14:paraId="729A1CCD" w14:textId="77777777" w:rsidR="00305A21" w:rsidRDefault="00305A21" w:rsidP="00305A21">
      <w:pPr>
        <w:spacing w:line="240" w:lineRule="auto"/>
        <w:contextualSpacing/>
        <w:rPr>
          <w:rFonts w:ascii="Tahoma" w:eastAsia="Times New Roman" w:hAnsi="Tahoma" w:cs="Tahoma"/>
          <w:color w:val="333333"/>
          <w:kern w:val="0"/>
          <w:sz w:val="21"/>
          <w:szCs w:val="21"/>
          <w:lang w:eastAsia="pl-PL"/>
          <w14:ligatures w14:val="none"/>
        </w:rPr>
      </w:pPr>
    </w:p>
    <w:p w14:paraId="2108820A" w14:textId="77777777" w:rsidR="00305A21" w:rsidRDefault="00305A21" w:rsidP="00305A21">
      <w:pPr>
        <w:spacing w:line="240" w:lineRule="auto"/>
        <w:contextualSpacing/>
        <w:rPr>
          <w:rFonts w:ascii="Tahoma" w:eastAsia="Times New Roman" w:hAnsi="Tahoma" w:cs="Tahoma"/>
          <w:color w:val="333333"/>
          <w:kern w:val="0"/>
          <w:sz w:val="21"/>
          <w:szCs w:val="21"/>
          <w:lang w:eastAsia="pl-PL"/>
          <w14:ligatures w14:val="none"/>
        </w:rPr>
      </w:pPr>
    </w:p>
    <w:p w14:paraId="1A954C95" w14:textId="332FD356" w:rsidR="00305A21" w:rsidRPr="00FF7663" w:rsidRDefault="00305A21" w:rsidP="00305A21">
      <w:pPr>
        <w:spacing w:line="240" w:lineRule="auto"/>
        <w:contextualSpacing/>
        <w:jc w:val="right"/>
        <w:rPr>
          <w:rFonts w:ascii="Tahoma" w:hAnsi="Tahoma" w:cs="Tahoma"/>
          <w:sz w:val="18"/>
          <w:szCs w:val="18"/>
        </w:rPr>
      </w:pPr>
      <w:r w:rsidRPr="00FF7663">
        <w:rPr>
          <w:rFonts w:ascii="Tahoma" w:hAnsi="Tahoma" w:cs="Tahoma"/>
          <w:sz w:val="18"/>
          <w:szCs w:val="18"/>
        </w:rPr>
        <w:t>……………………………………………………………………………………</w:t>
      </w:r>
    </w:p>
    <w:p w14:paraId="6CA7A33A" w14:textId="77777777" w:rsidR="00305A21" w:rsidRDefault="00305A21" w:rsidP="00305A21">
      <w:pPr>
        <w:spacing w:line="240" w:lineRule="auto"/>
        <w:contextualSpacing/>
        <w:jc w:val="right"/>
        <w:rPr>
          <w:rFonts w:ascii="Tahoma" w:hAnsi="Tahoma" w:cs="Tahoma"/>
          <w:sz w:val="18"/>
          <w:szCs w:val="18"/>
        </w:rPr>
      </w:pPr>
      <w:r w:rsidRPr="00FF7663">
        <w:rPr>
          <w:rFonts w:ascii="Tahoma" w:hAnsi="Tahoma" w:cs="Tahoma"/>
          <w:sz w:val="18"/>
          <w:szCs w:val="18"/>
        </w:rPr>
        <w:t>Data i czytelny podpis dwóch przedstawicieli KG</w:t>
      </w:r>
      <w:r>
        <w:rPr>
          <w:rFonts w:ascii="Tahoma" w:hAnsi="Tahoma" w:cs="Tahoma"/>
          <w:sz w:val="18"/>
          <w:szCs w:val="18"/>
        </w:rPr>
        <w:t>W</w:t>
      </w:r>
    </w:p>
    <w:p w14:paraId="762DE3A0" w14:textId="77777777" w:rsidR="00305A21" w:rsidRDefault="00305A21" w:rsidP="00305A21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</w:p>
    <w:p w14:paraId="40C9D8F7" w14:textId="77777777" w:rsidR="00305A21" w:rsidRPr="00FF7663" w:rsidRDefault="00305A21" w:rsidP="00305A21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</w:p>
    <w:sectPr w:rsidR="00305A21" w:rsidRPr="00FF76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E078" w14:textId="77777777" w:rsidR="00EC02BC" w:rsidRDefault="00EC02BC" w:rsidP="00FF7663">
      <w:pPr>
        <w:spacing w:after="0" w:line="240" w:lineRule="auto"/>
      </w:pPr>
      <w:r>
        <w:separator/>
      </w:r>
    </w:p>
  </w:endnote>
  <w:endnote w:type="continuationSeparator" w:id="0">
    <w:p w14:paraId="338D92E9" w14:textId="77777777" w:rsidR="00EC02BC" w:rsidRDefault="00EC02BC" w:rsidP="00FF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491042"/>
      <w:docPartObj>
        <w:docPartGallery w:val="Page Numbers (Bottom of Page)"/>
        <w:docPartUnique/>
      </w:docPartObj>
    </w:sdtPr>
    <w:sdtContent>
      <w:p w14:paraId="7B60C655" w14:textId="23221A8D" w:rsidR="00FF7663" w:rsidRDefault="00FF7663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092EDDE5" w14:textId="77777777" w:rsidR="00FF7663" w:rsidRDefault="00FF76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289D" w14:textId="77777777" w:rsidR="00EC02BC" w:rsidRDefault="00EC02BC" w:rsidP="00FF7663">
      <w:pPr>
        <w:spacing w:after="0" w:line="240" w:lineRule="auto"/>
      </w:pPr>
      <w:r>
        <w:separator/>
      </w:r>
    </w:p>
  </w:footnote>
  <w:footnote w:type="continuationSeparator" w:id="0">
    <w:p w14:paraId="75147964" w14:textId="77777777" w:rsidR="00EC02BC" w:rsidRDefault="00EC02BC" w:rsidP="00FF7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EE0E" w14:textId="77777777" w:rsidR="00FF7663" w:rsidRDefault="00FF7663" w:rsidP="00FF7663">
    <w:r>
      <w:rPr>
        <w:noProof/>
      </w:rPr>
      <w:drawing>
        <wp:inline distT="0" distB="0" distL="0" distR="0" wp14:anchorId="46197750" wp14:editId="5A030503">
          <wp:extent cx="533400" cy="662610"/>
          <wp:effectExtent l="0" t="0" r="0" b="4445"/>
          <wp:docPr id="206133378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333789" name="Obraz 206133378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433" cy="691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>
      <w:rPr>
        <w:noProof/>
      </w:rPr>
      <w:drawing>
        <wp:inline distT="0" distB="0" distL="0" distR="0" wp14:anchorId="40E432D6" wp14:editId="0D7F010E">
          <wp:extent cx="3962400" cy="708882"/>
          <wp:effectExtent l="0" t="0" r="0" b="0"/>
          <wp:docPr id="10316916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691674" name="Obraz 103169167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7206" cy="711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</w:p>
  <w:p w14:paraId="60C30F03" w14:textId="77777777" w:rsidR="00FF7663" w:rsidRDefault="00FF76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715"/>
    <w:multiLevelType w:val="hybridMultilevel"/>
    <w:tmpl w:val="EFAE919E"/>
    <w:lvl w:ilvl="0" w:tplc="31AE6D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42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95"/>
    <w:rsid w:val="002B47A4"/>
    <w:rsid w:val="00305A21"/>
    <w:rsid w:val="00495156"/>
    <w:rsid w:val="00A44195"/>
    <w:rsid w:val="00BA254F"/>
    <w:rsid w:val="00C239E1"/>
    <w:rsid w:val="00E361FF"/>
    <w:rsid w:val="00E869F8"/>
    <w:rsid w:val="00EC02BC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7937"/>
  <w15:chartTrackingRefBased/>
  <w15:docId w15:val="{583BA22D-BFAD-4FB4-98F0-F4DF4278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7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F76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FF76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7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663"/>
  </w:style>
  <w:style w:type="paragraph" w:styleId="Stopka">
    <w:name w:val="footer"/>
    <w:basedOn w:val="Normalny"/>
    <w:link w:val="StopkaZnak"/>
    <w:uiPriority w:val="99"/>
    <w:unhideWhenUsed/>
    <w:rsid w:val="00FF7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256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n.szczepanska</dc:creator>
  <cp:keywords/>
  <dc:description/>
  <cp:lastModifiedBy>n.szczepanska</cp:lastModifiedBy>
  <cp:revision>6</cp:revision>
  <dcterms:created xsi:type="dcterms:W3CDTF">2023-05-11T12:10:00Z</dcterms:created>
  <dcterms:modified xsi:type="dcterms:W3CDTF">2023-06-05T07:43:00Z</dcterms:modified>
</cp:coreProperties>
</file>